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14F7" w14:textId="6BD2DFE5" w:rsidR="001647E8" w:rsidRPr="004E1293" w:rsidRDefault="001647E8" w:rsidP="001647E8">
      <w:pPr>
        <w:pStyle w:val="a3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2"/>
        </w:rPr>
      </w:pPr>
      <w:r w:rsidRPr="001647E8">
        <w:rPr>
          <w:rFonts w:ascii="Book Antiqua" w:hAnsi="Book Antiqua"/>
          <w:color w:val="000000" w:themeColor="text1"/>
          <w:sz w:val="22"/>
        </w:rPr>
        <w:t>Внимание! Автобус приходит строго по расписанию и никого не ждёт.</w:t>
      </w:r>
      <w:r w:rsidR="004E1293" w:rsidRPr="004E1293">
        <w:rPr>
          <w:rFonts w:ascii="Book Antiqua" w:hAnsi="Book Antiqua"/>
          <w:color w:val="000000" w:themeColor="text1"/>
          <w:sz w:val="22"/>
        </w:rPr>
        <w:t xml:space="preserve"> </w:t>
      </w:r>
      <w:r w:rsidR="004E1293" w:rsidRPr="00032C33">
        <w:rPr>
          <w:rFonts w:ascii="Book Antiqua" w:hAnsi="Book Antiqua"/>
          <w:sz w:val="22"/>
          <w:szCs w:val="22"/>
        </w:rPr>
        <w:t xml:space="preserve">Автобус от метро Строгино бесплатно; время в пути 15-25 мин., </w:t>
      </w:r>
      <w:r w:rsidR="004E1293">
        <w:rPr>
          <w:rFonts w:ascii="Book Antiqua" w:hAnsi="Book Antiqua"/>
          <w:sz w:val="22"/>
          <w:szCs w:val="22"/>
        </w:rPr>
        <w:t>см. расписание</w:t>
      </w:r>
      <w:r w:rsidR="004E1293" w:rsidRPr="00032C33">
        <w:rPr>
          <w:rFonts w:ascii="Book Antiqua" w:hAnsi="Book Antiqua"/>
          <w:sz w:val="22"/>
          <w:szCs w:val="22"/>
        </w:rPr>
        <w:t>.</w:t>
      </w:r>
    </w:p>
    <w:p w14:paraId="303873FA" w14:textId="77777777" w:rsidR="001647E8" w:rsidRPr="001647E8" w:rsidRDefault="001647E8" w:rsidP="002C60BE">
      <w:pPr>
        <w:pStyle w:val="a3"/>
        <w:spacing w:before="0" w:beforeAutospacing="0" w:after="0" w:afterAutospacing="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6E603C9F" w14:textId="3F836EA5" w:rsidR="002C60BE" w:rsidRPr="001647E8" w:rsidRDefault="002C60BE" w:rsidP="002C60BE">
      <w:pPr>
        <w:pStyle w:val="a3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647E8">
        <w:rPr>
          <w:rFonts w:ascii="Book Antiqua" w:hAnsi="Book Antiqua"/>
          <w:b/>
          <w:color w:val="000000" w:themeColor="text1"/>
          <w:sz w:val="22"/>
          <w:szCs w:val="22"/>
        </w:rPr>
        <w:t>Посадка у станции М. Строгино до БЦ</w:t>
      </w:r>
    </w:p>
    <w:p w14:paraId="7D0284C3" w14:textId="77777777" w:rsidR="002C60BE" w:rsidRPr="001647E8" w:rsidRDefault="002C60BE" w:rsidP="002C60BE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7:15, 7:30, 7:45</w:t>
      </w:r>
    </w:p>
    <w:p w14:paraId="64AC2758" w14:textId="77777777" w:rsidR="002C60BE" w:rsidRPr="001647E8" w:rsidRDefault="002C60BE" w:rsidP="002C60BE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8:00, 8:15, 8:30, 8:45</w:t>
      </w:r>
    </w:p>
    <w:p w14:paraId="3B6E5A92" w14:textId="77777777" w:rsidR="002C60BE" w:rsidRPr="001647E8" w:rsidRDefault="002C60BE" w:rsidP="002C60BE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9:00, 9:15, 9:30, 9:40, 9:55</w:t>
      </w:r>
    </w:p>
    <w:p w14:paraId="139579B2" w14:textId="77777777" w:rsidR="002C60BE" w:rsidRPr="001647E8" w:rsidRDefault="002C60BE" w:rsidP="002C60BE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 xml:space="preserve">10:10, 10:40 </w:t>
      </w:r>
    </w:p>
    <w:p w14:paraId="686A4F4B" w14:textId="77777777" w:rsidR="002C60BE" w:rsidRPr="001647E8" w:rsidRDefault="002C60BE" w:rsidP="002C60BE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11:10, 11:38</w:t>
      </w:r>
    </w:p>
    <w:p w14:paraId="5170E1D6" w14:textId="77777777" w:rsidR="002C60BE" w:rsidRPr="001647E8" w:rsidRDefault="002C60BE" w:rsidP="002C60BE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12:08, 13:08</w:t>
      </w:r>
    </w:p>
    <w:p w14:paraId="7294B6AA" w14:textId="77777777" w:rsidR="002C60BE" w:rsidRPr="001647E8" w:rsidRDefault="002C60BE" w:rsidP="002C60BE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14:08, 15:08, 16:08</w:t>
      </w:r>
    </w:p>
    <w:p w14:paraId="4E30957D" w14:textId="77777777" w:rsidR="002C60BE" w:rsidRPr="001647E8" w:rsidRDefault="002C60BE" w:rsidP="002C60BE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19:08</w:t>
      </w:r>
    </w:p>
    <w:p w14:paraId="1DF931EF" w14:textId="4A1F04B9" w:rsidR="0093215B" w:rsidRPr="001647E8" w:rsidRDefault="0093215B">
      <w:pPr>
        <w:rPr>
          <w:color w:val="000000" w:themeColor="text1"/>
        </w:rPr>
      </w:pPr>
    </w:p>
    <w:p w14:paraId="4AC7A508" w14:textId="77777777" w:rsidR="001647E8" w:rsidRPr="001647E8" w:rsidRDefault="001647E8" w:rsidP="001647E8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 w:themeColor="text1"/>
          <w:u w:val="single"/>
          <w:lang w:eastAsia="ru-RU"/>
        </w:rPr>
      </w:pPr>
      <w:r w:rsidRPr="001647E8">
        <w:rPr>
          <w:rFonts w:ascii="Book Antiqua" w:eastAsia="Times New Roman" w:hAnsi="Book Antiqua" w:cs="Times New Roman"/>
          <w:b/>
          <w:color w:val="000000" w:themeColor="text1"/>
          <w:u w:val="single"/>
          <w:lang w:eastAsia="ru-RU"/>
        </w:rPr>
        <w:t>Обратно, от БЦ единый до м. Строгино/</w:t>
      </w:r>
      <w:proofErr w:type="spellStart"/>
      <w:r w:rsidRPr="001647E8">
        <w:rPr>
          <w:rFonts w:ascii="Book Antiqua" w:eastAsia="Times New Roman" w:hAnsi="Book Antiqua" w:cs="Times New Roman"/>
          <w:b/>
          <w:color w:val="000000" w:themeColor="text1"/>
          <w:u w:val="single"/>
          <w:lang w:eastAsia="ru-RU"/>
        </w:rPr>
        <w:t>Щукинская</w:t>
      </w:r>
      <w:proofErr w:type="spellEnd"/>
    </w:p>
    <w:p w14:paraId="6812FDE5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8:00, 8:30</w:t>
      </w:r>
    </w:p>
    <w:p w14:paraId="3BA319CD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10:00, 11:00, 12:00, 13:00, 14:00, 15:00, 16:00, 16:15, 16:30, 16:45</w:t>
      </w:r>
    </w:p>
    <w:p w14:paraId="7B219E9E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17:00 — каждые 12 минут или по наполнению</w:t>
      </w:r>
    </w:p>
    <w:p w14:paraId="53CF08BC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19:00, 19:10, 19:20, 19:30, 19:45</w:t>
      </w:r>
    </w:p>
    <w:p w14:paraId="488EFF85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20:00, 20:15, 20:30</w:t>
      </w:r>
    </w:p>
    <w:p w14:paraId="30ED6862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21:00</w:t>
      </w:r>
    </w:p>
    <w:p w14:paraId="1ECA53FE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22:00</w:t>
      </w:r>
    </w:p>
    <w:p w14:paraId="5304E953" w14:textId="77777777" w:rsidR="001647E8" w:rsidRPr="001647E8" w:rsidRDefault="001647E8" w:rsidP="001647E8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 w:themeColor="text1"/>
          <w:sz w:val="16"/>
          <w:lang w:eastAsia="ru-RU"/>
        </w:rPr>
      </w:pPr>
    </w:p>
    <w:p w14:paraId="7E77FBE0" w14:textId="77777777" w:rsidR="001647E8" w:rsidRPr="001647E8" w:rsidRDefault="001647E8" w:rsidP="001647E8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b/>
          <w:color w:val="000000" w:themeColor="text1"/>
          <w:lang w:eastAsia="ru-RU"/>
        </w:rPr>
        <w:t xml:space="preserve">Если Вы, тем не менее, заблудились, значит, Вы нашли в нашем описании уязвимость. </w:t>
      </w:r>
      <w:r w:rsidRPr="001647E8">
        <w:rPr>
          <w:rFonts w:ascii="Book Antiqua" w:eastAsia="Times New Roman" w:hAnsi="Book Antiqua" w:cs="Times New Roman"/>
          <w:b/>
          <w:color w:val="000000" w:themeColor="text1"/>
          <w:lang w:eastAsia="ru-RU"/>
        </w:rPr>
        <w:sym w:font="Wingdings" w:char="F04A"/>
      </w:r>
      <w:r w:rsidRPr="001647E8">
        <w:rPr>
          <w:rFonts w:ascii="Book Antiqua" w:eastAsia="Times New Roman" w:hAnsi="Book Antiqua" w:cs="Times New Roman"/>
          <w:b/>
          <w:color w:val="000000" w:themeColor="text1"/>
          <w:lang w:eastAsia="ru-RU"/>
        </w:rPr>
        <w:t xml:space="preserve"> А чтобы мне найти Вас, пожалуйста, звоните: +7 916 70 666 17; +7 901 332 19 12, Василина Букина, </w:t>
      </w:r>
      <w:r w:rsidRPr="001647E8">
        <w:rPr>
          <w:rFonts w:ascii="Book Antiqua" w:eastAsia="Times New Roman" w:hAnsi="Book Antiqua" w:cs="Times New Roman"/>
          <w:b/>
          <w:color w:val="000000" w:themeColor="text1"/>
          <w:lang w:val="en-US" w:eastAsia="ru-RU"/>
        </w:rPr>
        <w:t>HRD</w:t>
      </w:r>
      <w:r w:rsidRPr="001647E8">
        <w:rPr>
          <w:rFonts w:ascii="Book Antiqua" w:eastAsia="Times New Roman" w:hAnsi="Book Antiqua" w:cs="Times New Roman"/>
          <w:b/>
          <w:color w:val="000000" w:themeColor="text1"/>
          <w:lang w:eastAsia="ru-RU"/>
        </w:rPr>
        <w:t>.</w:t>
      </w:r>
    </w:p>
    <w:p w14:paraId="5C06C1B3" w14:textId="77777777" w:rsidR="001647E8" w:rsidRPr="001647E8" w:rsidRDefault="001647E8" w:rsidP="001647E8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 w:themeColor="text1"/>
          <w:lang w:eastAsia="ru-RU"/>
        </w:rPr>
      </w:pPr>
    </w:p>
    <w:p w14:paraId="0A41DDA7" w14:textId="77777777" w:rsidR="001647E8" w:rsidRPr="001647E8" w:rsidRDefault="001647E8" w:rsidP="001647E8">
      <w:pPr>
        <w:spacing w:after="0" w:line="240" w:lineRule="auto"/>
        <w:jc w:val="both"/>
        <w:rPr>
          <w:rFonts w:ascii="Book Antiqua" w:hAnsi="Book Antiqua"/>
          <w:b/>
          <w:color w:val="FF0000"/>
        </w:rPr>
      </w:pPr>
      <w:r w:rsidRPr="001647E8">
        <w:rPr>
          <w:rFonts w:ascii="Book Antiqua" w:eastAsia="Times New Roman" w:hAnsi="Book Antiqua" w:cs="Times New Roman"/>
          <w:b/>
          <w:color w:val="FF0000"/>
          <w:lang w:eastAsia="ru-RU"/>
        </w:rPr>
        <w:t>Внимание! Днём у автобусов часовые перерывы; учитывайте это, чтобы не опаздывать.</w:t>
      </w:r>
    </w:p>
    <w:p w14:paraId="23050181" w14:textId="1BE0F92E" w:rsidR="001647E8" w:rsidRPr="001647E8" w:rsidRDefault="001647E8">
      <w:pPr>
        <w:rPr>
          <w:color w:val="000000" w:themeColor="text1"/>
        </w:rPr>
      </w:pPr>
    </w:p>
    <w:p w14:paraId="20C42551" w14:textId="77777777" w:rsidR="001647E8" w:rsidRPr="004E1293" w:rsidRDefault="001647E8">
      <w:pPr>
        <w:rPr>
          <w:color w:val="000000" w:themeColor="text1"/>
        </w:rPr>
      </w:pPr>
    </w:p>
    <w:sectPr w:rsidR="001647E8" w:rsidRPr="004E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118FC"/>
    <w:multiLevelType w:val="multilevel"/>
    <w:tmpl w:val="765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613D6"/>
    <w:multiLevelType w:val="multilevel"/>
    <w:tmpl w:val="752E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E"/>
    <w:rsid w:val="001647E8"/>
    <w:rsid w:val="002C60BE"/>
    <w:rsid w:val="004E1293"/>
    <w:rsid w:val="0093215B"/>
    <w:rsid w:val="00D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DEF0A"/>
  <w15:chartTrackingRefBased/>
  <w15:docId w15:val="{1B57B96F-F9D0-D446-BB43-EDD4E71B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B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2021-06-03T10:53:00Z</dcterms:created>
  <dcterms:modified xsi:type="dcterms:W3CDTF">2021-06-03T11:26:00Z</dcterms:modified>
</cp:coreProperties>
</file>